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A4" w:rsidRDefault="00D00FFD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975360</wp:posOffset>
            </wp:positionV>
            <wp:extent cx="3133090" cy="19240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808345" cy="2560320"/>
            <wp:effectExtent l="1905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D" w:rsidRDefault="00D00FFD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10330" cy="48133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16735" cy="62547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886A7C" w:rsidP="00CB023E">
      <w:pPr>
        <w:pStyle w:val="Bezmezer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8247D78" wp14:editId="0AEE3E53">
            <wp:simplePos x="0" y="0"/>
            <wp:positionH relativeFrom="column">
              <wp:posOffset>4415790</wp:posOffset>
            </wp:positionH>
            <wp:positionV relativeFrom="paragraph">
              <wp:posOffset>255270</wp:posOffset>
            </wp:positionV>
            <wp:extent cx="192468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79" y="20817"/>
                <wp:lineTo x="21379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552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9E905E" wp14:editId="01155951">
            <wp:simplePos x="0" y="0"/>
            <wp:positionH relativeFrom="column">
              <wp:posOffset>1997710</wp:posOffset>
            </wp:positionH>
            <wp:positionV relativeFrom="paragraph">
              <wp:posOffset>508635</wp:posOffset>
            </wp:positionV>
            <wp:extent cx="2740660" cy="998220"/>
            <wp:effectExtent l="19050" t="0" r="254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FFD">
        <w:rPr>
          <w:noProof/>
          <w:lang w:eastAsia="cs-CZ"/>
        </w:rPr>
        <w:drawing>
          <wp:inline distT="0" distB="0" distL="0" distR="0" wp14:anchorId="2B1032F2" wp14:editId="277F4270">
            <wp:extent cx="3489325" cy="758190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FFD">
        <w:t xml:space="preserve">          </w:t>
      </w:r>
    </w:p>
    <w:p w:rsidR="00CB023E" w:rsidRDefault="00CF0E64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539875" cy="469265"/>
            <wp:effectExtent l="19050" t="0" r="317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E55523" w:rsidRDefault="00E55523" w:rsidP="00CB023E">
      <w:pPr>
        <w:pStyle w:val="Bezmezer"/>
      </w:pPr>
    </w:p>
    <w:p w:rsidR="00E55523" w:rsidRDefault="00E55523" w:rsidP="00CB023E">
      <w:pPr>
        <w:pStyle w:val="Bezmezer"/>
      </w:pPr>
    </w:p>
    <w:p w:rsidR="00E55523" w:rsidRDefault="00E55523" w:rsidP="00CB023E">
      <w:pPr>
        <w:pStyle w:val="Bezmezer"/>
      </w:pPr>
    </w:p>
    <w:p w:rsidR="00CB023E" w:rsidRDefault="00834424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66340" cy="69786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951371" cy="709863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44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34751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87390" cy="3296920"/>
            <wp:effectExtent l="19050" t="0" r="381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34751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28210" cy="39687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34751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25520" cy="216535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11" w:rsidRDefault="00347511">
      <w:r>
        <w:br w:type="page"/>
      </w:r>
    </w:p>
    <w:p w:rsidR="00347511" w:rsidRDefault="00347511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005070" cy="637540"/>
            <wp:effectExtent l="19050" t="0" r="508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347511" w:rsidRDefault="00AE31F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80585" cy="565785"/>
            <wp:effectExtent l="19050" t="0" r="571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D444B8" w:rsidRDefault="0066266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564005" cy="625475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AE31F1" w:rsidRDefault="0066266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1520" cy="854075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6B" w:rsidRDefault="0066266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07205" cy="216535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66266B" w:rsidRDefault="0066266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1520" cy="805815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6B" w:rsidRDefault="00B83D3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72790" cy="168275"/>
            <wp:effectExtent l="19050" t="0" r="381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D444B8" w:rsidRDefault="00D444B8" w:rsidP="00CB023E">
      <w:pPr>
        <w:pStyle w:val="Bezmezer"/>
      </w:pPr>
    </w:p>
    <w:p w:rsidR="00B83D3B" w:rsidRDefault="009318F1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1346200</wp:posOffset>
            </wp:positionV>
            <wp:extent cx="2458720" cy="252095"/>
            <wp:effectExtent l="19050" t="0" r="0" b="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87390" cy="2249805"/>
            <wp:effectExtent l="19050" t="0" r="381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B8" w:rsidRDefault="00D444B8" w:rsidP="00CB023E">
      <w:pPr>
        <w:pStyle w:val="Bezmezer"/>
      </w:pPr>
    </w:p>
    <w:p w:rsidR="00D444B8" w:rsidRDefault="00D444B8" w:rsidP="00CB023E">
      <w:pPr>
        <w:pStyle w:val="Bezmezer"/>
      </w:pPr>
    </w:p>
    <w:p w:rsidR="00CB023E" w:rsidRDefault="00595699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81730" cy="469265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99" w:rsidRDefault="00595699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41265" cy="1660525"/>
            <wp:effectExtent l="19050" t="0" r="698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595699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751549" cy="1564105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49" cy="15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017135" cy="56578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595699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25520" cy="2310130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57400" cy="2129790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99" w:rsidRDefault="00832678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24530" cy="2646680"/>
            <wp:effectExtent l="19050" t="0" r="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823585" cy="589280"/>
            <wp:effectExtent l="19050" t="0" r="5715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78" w:rsidRDefault="00832678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03725" cy="1624330"/>
            <wp:effectExtent l="19050" t="0" r="0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78" w:rsidRDefault="00832678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2E6559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835015" cy="878205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2E6559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371600" cy="1347470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75080" cy="1515745"/>
            <wp:effectExtent l="19050" t="0" r="127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947670" cy="1371600"/>
            <wp:effectExtent l="19050" t="0" r="5080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59" w:rsidRDefault="00783349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08985" cy="1527810"/>
            <wp:effectExtent l="19050" t="0" r="5715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6D" w:rsidRDefault="005E456D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1520" cy="661670"/>
            <wp:effectExtent l="1905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D0" w:rsidRDefault="00A94FD0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95930" cy="1527810"/>
            <wp:effectExtent l="19050" t="0" r="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A1" w:rsidRDefault="00ED0AA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99455" cy="649605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A1" w:rsidRDefault="00ED0AA1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1180465</wp:posOffset>
            </wp:positionV>
            <wp:extent cx="3012440" cy="1828800"/>
            <wp:effectExtent l="1905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80940" cy="1708785"/>
            <wp:effectExtent l="1905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ED0AA1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020060" cy="758190"/>
            <wp:effectExtent l="19050" t="0" r="889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ED0AA1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005070" cy="481330"/>
            <wp:effectExtent l="19050" t="0" r="508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A1" w:rsidRDefault="0061416C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565785</wp:posOffset>
            </wp:positionV>
            <wp:extent cx="1075690" cy="1527810"/>
            <wp:effectExtent l="19050" t="0" r="0" b="0"/>
            <wp:wrapNone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406015" cy="1491615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42210" cy="1564005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30145" cy="1576070"/>
            <wp:effectExtent l="19050" t="0" r="8255" b="0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18080" cy="1480185"/>
            <wp:effectExtent l="19050" t="0" r="1270" b="0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AF70F5" w:rsidRDefault="00AF70F5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41265" cy="2971800"/>
            <wp:effectExtent l="19050" t="0" r="6985" b="0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sectPr w:rsidR="00CB023E" w:rsidSect="00CB023E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3E"/>
    <w:rsid w:val="002E6559"/>
    <w:rsid w:val="00347511"/>
    <w:rsid w:val="00595699"/>
    <w:rsid w:val="005E456D"/>
    <w:rsid w:val="0061416C"/>
    <w:rsid w:val="0066266B"/>
    <w:rsid w:val="00783349"/>
    <w:rsid w:val="00832678"/>
    <w:rsid w:val="00834424"/>
    <w:rsid w:val="00886A7C"/>
    <w:rsid w:val="009102A4"/>
    <w:rsid w:val="009318F1"/>
    <w:rsid w:val="00A94FD0"/>
    <w:rsid w:val="00AE31F1"/>
    <w:rsid w:val="00AF70F5"/>
    <w:rsid w:val="00B83D3B"/>
    <w:rsid w:val="00CB023E"/>
    <w:rsid w:val="00CF0E64"/>
    <w:rsid w:val="00D00FFD"/>
    <w:rsid w:val="00D444B8"/>
    <w:rsid w:val="00E55523"/>
    <w:rsid w:val="00EB3192"/>
    <w:rsid w:val="00E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3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22</cp:revision>
  <dcterms:created xsi:type="dcterms:W3CDTF">2015-08-05T10:08:00Z</dcterms:created>
  <dcterms:modified xsi:type="dcterms:W3CDTF">2017-11-13T17:25:00Z</dcterms:modified>
</cp:coreProperties>
</file>